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浙江大学环境与资源学院</w:t>
      </w:r>
    </w:p>
    <w:p w:rsidR="00DA1169" w:rsidRPr="00F50CB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“铸梁计划”硕士研究生项目申请表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559"/>
        <w:gridCol w:w="709"/>
        <w:gridCol w:w="1417"/>
        <w:gridCol w:w="2035"/>
      </w:tblGrid>
      <w:tr w:rsidR="00451E68" w:rsidTr="007A3A79">
        <w:trPr>
          <w:trHeight w:val="574"/>
          <w:jc w:val="center"/>
        </w:trPr>
        <w:tc>
          <w:tcPr>
            <w:tcW w:w="817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451E68" w:rsidRPr="00005D40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05D40">
              <w:rPr>
                <w:rFonts w:ascii="Times New Roman" w:eastAsia="宋体" w:hAnsi="Times New Roman"/>
                <w:b/>
                <w:sz w:val="24"/>
                <w:szCs w:val="24"/>
              </w:rPr>
              <w:t>照片</w:t>
            </w:r>
          </w:p>
        </w:tc>
      </w:tr>
      <w:tr w:rsidR="00451E68" w:rsidTr="007A3A79">
        <w:trPr>
          <w:trHeight w:val="567"/>
          <w:jc w:val="center"/>
        </w:trPr>
        <w:tc>
          <w:tcPr>
            <w:tcW w:w="817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政治</w:t>
            </w:r>
          </w:p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入党</w:t>
            </w:r>
          </w:p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451E68" w:rsidTr="007A3A79">
        <w:trPr>
          <w:trHeight w:val="567"/>
          <w:jc w:val="center"/>
        </w:trPr>
        <w:tc>
          <w:tcPr>
            <w:tcW w:w="817" w:type="dxa"/>
            <w:vAlign w:val="center"/>
          </w:tcPr>
          <w:p w:rsidR="00451E68" w:rsidRDefault="00B73E95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Default="00B73E95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报考专业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Default="00B73E95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报考研究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方向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码</w:t>
            </w:r>
          </w:p>
        </w:tc>
        <w:tc>
          <w:tcPr>
            <w:tcW w:w="141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451E68" w:rsidTr="00484907">
        <w:trPr>
          <w:trHeight w:val="547"/>
          <w:jc w:val="center"/>
        </w:trPr>
        <w:tc>
          <w:tcPr>
            <w:tcW w:w="817" w:type="dxa"/>
            <w:vAlign w:val="center"/>
          </w:tcPr>
          <w:p w:rsidR="00451E68" w:rsidRPr="00EF38E2" w:rsidRDefault="00451E68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452" w:type="dxa"/>
            <w:gridSpan w:val="2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A3A79" w:rsidTr="003D0A61">
        <w:trPr>
          <w:trHeight w:val="1990"/>
          <w:jc w:val="center"/>
        </w:trPr>
        <w:tc>
          <w:tcPr>
            <w:tcW w:w="817" w:type="dxa"/>
            <w:vAlign w:val="center"/>
          </w:tcPr>
          <w:p w:rsidR="007A3A79" w:rsidRDefault="00AA35F3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高中</w:t>
            </w:r>
            <w:r w:rsidR="007A3A79"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以来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教育</w:t>
            </w:r>
            <w:r w:rsidR="007A3A79"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705" w:type="dxa"/>
            <w:gridSpan w:val="6"/>
          </w:tcPr>
          <w:p w:rsidR="007A3A79" w:rsidRPr="00EF38E2" w:rsidRDefault="007A3A79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743BBF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列明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高中以来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的教育经历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写明具体时段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AA35F3" w:rsidTr="004328EE">
        <w:trPr>
          <w:trHeight w:val="4385"/>
          <w:jc w:val="center"/>
        </w:trPr>
        <w:tc>
          <w:tcPr>
            <w:tcW w:w="817" w:type="dxa"/>
            <w:vAlign w:val="center"/>
          </w:tcPr>
          <w:p w:rsidR="008B3C87" w:rsidRDefault="00AA35F3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经历</w:t>
            </w:r>
            <w:r w:rsidR="00743BBF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和</w:t>
            </w:r>
          </w:p>
          <w:p w:rsidR="00AA35F3" w:rsidRPr="00DF7B15" w:rsidRDefault="00743BB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主要业绩</w:t>
            </w:r>
          </w:p>
        </w:tc>
        <w:tc>
          <w:tcPr>
            <w:tcW w:w="7705" w:type="dxa"/>
            <w:gridSpan w:val="6"/>
          </w:tcPr>
          <w:p w:rsidR="00AA35F3" w:rsidRDefault="00AA35F3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743BBF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工作、学生工作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社会实践、志愿服务等经历和主要成就</w:t>
            </w:r>
            <w:r w:rsidR="003947BA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DF7B15" w:rsidTr="004328EE">
        <w:trPr>
          <w:trHeight w:val="2407"/>
          <w:jc w:val="center"/>
        </w:trPr>
        <w:tc>
          <w:tcPr>
            <w:tcW w:w="817" w:type="dxa"/>
            <w:vAlign w:val="center"/>
          </w:tcPr>
          <w:p w:rsidR="00DF7B15" w:rsidRPr="00DF7B15" w:rsidRDefault="00743BB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学业科研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表现</w:t>
            </w:r>
          </w:p>
        </w:tc>
        <w:tc>
          <w:tcPr>
            <w:tcW w:w="7705" w:type="dxa"/>
            <w:gridSpan w:val="6"/>
          </w:tcPr>
          <w:p w:rsidR="00DF7B15" w:rsidRDefault="00743BBF" w:rsidP="003D0A61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学业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科研和</w:t>
            </w:r>
            <w:r w:rsidR="003D0A61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科技创新</w:t>
            </w:r>
            <w:r w:rsidR="003D0A61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方面的表现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AC4693" w:rsidTr="00036B4C">
        <w:trPr>
          <w:trHeight w:val="4526"/>
          <w:jc w:val="center"/>
        </w:trPr>
        <w:tc>
          <w:tcPr>
            <w:tcW w:w="817" w:type="dxa"/>
            <w:vAlign w:val="center"/>
          </w:tcPr>
          <w:p w:rsidR="00AA35F3" w:rsidRDefault="00AC4693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奖励和</w:t>
            </w:r>
          </w:p>
          <w:p w:rsidR="00AC4693" w:rsidRDefault="00AC4693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7705" w:type="dxa"/>
            <w:gridSpan w:val="6"/>
          </w:tcPr>
          <w:p w:rsidR="00AC4693" w:rsidRPr="007A3A79" w:rsidRDefault="007A3A79" w:rsidP="007A3A79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2226FC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大学以来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获得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校级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及以上奖励和荣誉</w:t>
            </w:r>
            <w:r w:rsidR="002226FC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包含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但不限于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名称、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等级</w:t>
            </w:r>
            <w:r w:rsidR="00AA35F3"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时间、地点、颁发单位</w:t>
            </w:r>
            <w:r w:rsidR="00AA35F3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AF2F5B" w:rsidTr="009C346A">
        <w:trPr>
          <w:trHeight w:val="9346"/>
          <w:jc w:val="center"/>
        </w:trPr>
        <w:tc>
          <w:tcPr>
            <w:tcW w:w="817" w:type="dxa"/>
            <w:vAlign w:val="center"/>
          </w:tcPr>
          <w:p w:rsidR="00AF2F5B" w:rsidRPr="00DF7B15" w:rsidRDefault="00AA35F3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 w:rsidRPr="00AA35F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铸梁计划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705" w:type="dxa"/>
            <w:gridSpan w:val="6"/>
          </w:tcPr>
          <w:p w:rsidR="00AF2F5B" w:rsidRPr="002226FC" w:rsidRDefault="003D0A61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（限制</w:t>
            </w:r>
            <w:r w:rsidR="00036B4C">
              <w:rPr>
                <w:rFonts w:ascii="Times New Roman" w:eastAsia="宋体" w:hAnsi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字）</w:t>
            </w:r>
          </w:p>
        </w:tc>
      </w:tr>
      <w:tr w:rsidR="003D0A61" w:rsidTr="00FA38E4">
        <w:trPr>
          <w:trHeight w:val="5377"/>
          <w:jc w:val="center"/>
        </w:trPr>
        <w:tc>
          <w:tcPr>
            <w:tcW w:w="817" w:type="dxa"/>
            <w:vAlign w:val="center"/>
          </w:tcPr>
          <w:p w:rsidR="003D0A61" w:rsidRDefault="003D0A61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对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大学教育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的思考</w:t>
            </w:r>
          </w:p>
        </w:tc>
        <w:tc>
          <w:tcPr>
            <w:tcW w:w="7705" w:type="dxa"/>
            <w:gridSpan w:val="6"/>
          </w:tcPr>
          <w:p w:rsidR="003D0A61" w:rsidRPr="00FA38E4" w:rsidRDefault="003D0A61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35F3" w:rsidTr="00FA38E4">
        <w:trPr>
          <w:trHeight w:val="5226"/>
          <w:jc w:val="center"/>
        </w:trPr>
        <w:tc>
          <w:tcPr>
            <w:tcW w:w="817" w:type="dxa"/>
            <w:vAlign w:val="center"/>
          </w:tcPr>
          <w:p w:rsidR="00AA35F3" w:rsidRDefault="00AA35F3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未来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职业规划</w:t>
            </w:r>
          </w:p>
        </w:tc>
        <w:tc>
          <w:tcPr>
            <w:tcW w:w="7705" w:type="dxa"/>
            <w:gridSpan w:val="6"/>
          </w:tcPr>
          <w:p w:rsidR="00AA35F3" w:rsidRDefault="00AA35F3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994E46" w:rsidTr="00A17AC3">
        <w:trPr>
          <w:trHeight w:val="2836"/>
          <w:jc w:val="center"/>
        </w:trPr>
        <w:tc>
          <w:tcPr>
            <w:tcW w:w="817" w:type="dxa"/>
            <w:vAlign w:val="center"/>
          </w:tcPr>
          <w:p w:rsidR="00994E46" w:rsidRDefault="00AA35F3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7705" w:type="dxa"/>
            <w:gridSpan w:val="6"/>
          </w:tcPr>
          <w:p w:rsidR="00F845D4" w:rsidRDefault="00F845D4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845D4" w:rsidRDefault="00F845D4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845D4" w:rsidRDefault="00F845D4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845D4" w:rsidRDefault="00F845D4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845D4" w:rsidRDefault="00F845D4" w:rsidP="00A17AC3">
            <w:pPr>
              <w:spacing w:line="400" w:lineRule="exact"/>
              <w:rPr>
                <w:rFonts w:ascii="Times New Roman" w:eastAsia="宋体" w:hAnsi="Times New Roman" w:hint="eastAsia"/>
                <w:sz w:val="24"/>
                <w:szCs w:val="24"/>
              </w:rPr>
            </w:pPr>
          </w:p>
          <w:p w:rsidR="007A3A79" w:rsidRDefault="007A3A79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 w:rsidR="00AA35F3">
              <w:rPr>
                <w:rFonts w:ascii="Times New Roman" w:eastAsia="宋体" w:hAnsi="Times New Roman" w:hint="eastAsia"/>
                <w:sz w:val="24"/>
                <w:szCs w:val="24"/>
              </w:rPr>
              <w:t>申请人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签名：</w:t>
            </w:r>
          </w:p>
          <w:p w:rsidR="007A3A79" w:rsidRPr="00EF38E2" w:rsidRDefault="007A3A79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时间：</w:t>
            </w:r>
          </w:p>
        </w:tc>
      </w:tr>
    </w:tbl>
    <w:p w:rsidR="00AF2F5B" w:rsidRPr="00AF2F5B" w:rsidRDefault="00AF2F5B" w:rsidP="00AA35F3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sectPr w:rsidR="00AF2F5B" w:rsidRPr="00AF2F5B" w:rsidSect="00AC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09" w:rsidRDefault="00021F09" w:rsidP="00E80265">
      <w:r>
        <w:separator/>
      </w:r>
    </w:p>
  </w:endnote>
  <w:endnote w:type="continuationSeparator" w:id="0">
    <w:p w:rsidR="00021F09" w:rsidRDefault="00021F09" w:rsidP="00E8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09" w:rsidRDefault="00021F09" w:rsidP="00E80265">
      <w:r>
        <w:separator/>
      </w:r>
    </w:p>
  </w:footnote>
  <w:footnote w:type="continuationSeparator" w:id="0">
    <w:p w:rsidR="00021F09" w:rsidRDefault="00021F09" w:rsidP="00E8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7CE"/>
    <w:multiLevelType w:val="hybridMultilevel"/>
    <w:tmpl w:val="9BD852B2"/>
    <w:lvl w:ilvl="0" w:tplc="AEB24F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56"/>
    <w:rsid w:val="00005D40"/>
    <w:rsid w:val="00021F09"/>
    <w:rsid w:val="00036B4C"/>
    <w:rsid w:val="00043E82"/>
    <w:rsid w:val="000A1B3C"/>
    <w:rsid w:val="000A7696"/>
    <w:rsid w:val="000B4035"/>
    <w:rsid w:val="000C1C24"/>
    <w:rsid w:val="000C4FDA"/>
    <w:rsid w:val="000D3E84"/>
    <w:rsid w:val="000D5D09"/>
    <w:rsid w:val="000E51F2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13A40"/>
    <w:rsid w:val="00827D25"/>
    <w:rsid w:val="008315C6"/>
    <w:rsid w:val="00850033"/>
    <w:rsid w:val="00863095"/>
    <w:rsid w:val="00887EDE"/>
    <w:rsid w:val="008B3C87"/>
    <w:rsid w:val="008D6F27"/>
    <w:rsid w:val="00955918"/>
    <w:rsid w:val="0095741C"/>
    <w:rsid w:val="00994E46"/>
    <w:rsid w:val="009C346A"/>
    <w:rsid w:val="00A17AC3"/>
    <w:rsid w:val="00A503D3"/>
    <w:rsid w:val="00A606C3"/>
    <w:rsid w:val="00AA35F3"/>
    <w:rsid w:val="00AA7CE4"/>
    <w:rsid w:val="00AC3A19"/>
    <w:rsid w:val="00AC4693"/>
    <w:rsid w:val="00AD39CC"/>
    <w:rsid w:val="00AF2F5B"/>
    <w:rsid w:val="00B40924"/>
    <w:rsid w:val="00B73E95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3062D"/>
    <w:rsid w:val="00E346CC"/>
    <w:rsid w:val="00E56D0A"/>
    <w:rsid w:val="00E80265"/>
    <w:rsid w:val="00E80994"/>
    <w:rsid w:val="00E97C80"/>
    <w:rsid w:val="00EC1B39"/>
    <w:rsid w:val="00EE0062"/>
    <w:rsid w:val="00EF38E2"/>
    <w:rsid w:val="00F310A0"/>
    <w:rsid w:val="00F50CB5"/>
    <w:rsid w:val="00F5308A"/>
    <w:rsid w:val="00F845D4"/>
    <w:rsid w:val="00FA38E4"/>
    <w:rsid w:val="00FB18AB"/>
    <w:rsid w:val="00FB7B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F87FF"/>
  <w15:docId w15:val="{BCAFCF0E-45D5-41D2-B4AE-1F53EA9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3BD2"/>
    <w:pPr>
      <w:ind w:firstLineChars="200" w:firstLine="420"/>
    </w:pPr>
  </w:style>
  <w:style w:type="table" w:styleId="a5">
    <w:name w:val="Table Grid"/>
    <w:basedOn w:val="a1"/>
    <w:uiPriority w:val="59"/>
    <w:rsid w:val="00E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8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E80265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E8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E8026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8099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994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2226FC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2226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LFY</cp:lastModifiedBy>
  <cp:revision>86</cp:revision>
  <cp:lastPrinted>2019-05-17T02:20:00Z</cp:lastPrinted>
  <dcterms:created xsi:type="dcterms:W3CDTF">2018-01-12T09:16:00Z</dcterms:created>
  <dcterms:modified xsi:type="dcterms:W3CDTF">2020-04-30T08:57:00Z</dcterms:modified>
</cp:coreProperties>
</file>